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B64C6" w14:textId="06CCB21A" w:rsidR="00A200E0" w:rsidRPr="0003319B" w:rsidRDefault="00013D3B" w:rsidP="007C0CFC">
      <w:pPr>
        <w:jc w:val="left"/>
        <w:rPr>
          <w:rFonts w:ascii="仿宋" w:eastAsia="仿宋" w:hAnsi="仿宋" w:cs="黑体"/>
          <w:sz w:val="28"/>
          <w:szCs w:val="28"/>
        </w:rPr>
      </w:pPr>
      <w:r w:rsidRPr="0003319B">
        <w:rPr>
          <w:rFonts w:ascii="仿宋" w:eastAsia="仿宋" w:hAnsi="仿宋" w:cs="黑体" w:hint="eastAsia"/>
          <w:sz w:val="28"/>
          <w:szCs w:val="28"/>
        </w:rPr>
        <w:t>附件</w:t>
      </w:r>
      <w:r w:rsidR="007E6962" w:rsidRPr="0003319B">
        <w:rPr>
          <w:rFonts w:ascii="仿宋" w:eastAsia="仿宋" w:hAnsi="仿宋" w:cs="黑体" w:hint="eastAsia"/>
          <w:sz w:val="28"/>
          <w:szCs w:val="28"/>
        </w:rPr>
        <w:t>3</w:t>
      </w:r>
    </w:p>
    <w:p w14:paraId="4E35E5FB" w14:textId="273C22F2" w:rsidR="00A200E0" w:rsidRPr="0003319B" w:rsidRDefault="00B76E5E">
      <w:pPr>
        <w:spacing w:line="56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  <w:r w:rsidRPr="0003319B">
        <w:rPr>
          <w:rFonts w:ascii="方正小标宋简体" w:eastAsia="方正小标宋简体" w:hAnsi="Times New Roman" w:hint="eastAsia"/>
          <w:b/>
          <w:sz w:val="32"/>
          <w:szCs w:val="32"/>
        </w:rPr>
        <w:t>材料与化学化工学院2025“卓越材化人”</w:t>
      </w:r>
    </w:p>
    <w:p w14:paraId="186060FC" w14:textId="431E60FA" w:rsidR="00A200E0" w:rsidRPr="0003319B" w:rsidRDefault="00B76E5E">
      <w:pPr>
        <w:spacing w:line="56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 w:rsidRPr="0003319B">
        <w:rPr>
          <w:rFonts w:ascii="方正小标宋简体" w:eastAsia="方正小标宋简体" w:hAnsi="Times New Roman" w:hint="eastAsia"/>
          <w:b/>
          <w:sz w:val="32"/>
          <w:szCs w:val="32"/>
        </w:rPr>
        <w:t>年度人物候选人获奖和</w:t>
      </w:r>
      <w:r w:rsidR="00F73418">
        <w:rPr>
          <w:rFonts w:ascii="方正小标宋简体" w:eastAsia="方正小标宋简体" w:hAnsi="Times New Roman" w:hint="eastAsia"/>
          <w:b/>
          <w:sz w:val="32"/>
          <w:szCs w:val="32"/>
        </w:rPr>
        <w:t>教学</w:t>
      </w:r>
      <w:r w:rsidR="00013D3B" w:rsidRPr="0003319B">
        <w:rPr>
          <w:rFonts w:ascii="方正小标宋简体" w:eastAsia="方正小标宋简体" w:hAnsi="Times New Roman" w:hint="eastAsia"/>
          <w:b/>
          <w:sz w:val="32"/>
          <w:szCs w:val="32"/>
        </w:rPr>
        <w:t>科研情况汇总表</w:t>
      </w:r>
      <w:r w:rsidR="00775329" w:rsidRPr="0003319B">
        <w:rPr>
          <w:rFonts w:ascii="方正小标宋简体" w:eastAsia="方正小标宋简体" w:hAnsi="Times New Roman" w:hint="eastAsia"/>
          <w:b/>
          <w:sz w:val="32"/>
          <w:szCs w:val="32"/>
        </w:rPr>
        <w:t>（</w:t>
      </w:r>
      <w:r w:rsidR="007C0CFC" w:rsidRPr="0003319B">
        <w:rPr>
          <w:rFonts w:ascii="方正小标宋简体" w:eastAsia="方正小标宋简体" w:hAnsi="Times New Roman" w:hint="eastAsia"/>
          <w:b/>
          <w:sz w:val="32"/>
          <w:szCs w:val="32"/>
        </w:rPr>
        <w:t>教师</w:t>
      </w:r>
      <w:r w:rsidR="00775329" w:rsidRPr="0003319B">
        <w:rPr>
          <w:rFonts w:ascii="方正小标宋简体" w:eastAsia="方正小标宋简体" w:hAnsi="Times New Roman" w:hint="eastAsia"/>
          <w:b/>
          <w:sz w:val="32"/>
          <w:szCs w:val="32"/>
        </w:rPr>
        <w:t>组）</w:t>
      </w:r>
    </w:p>
    <w:p w14:paraId="6C487F51" w14:textId="60489238" w:rsidR="00CF3EEF" w:rsidRDefault="00013D3B" w:rsidP="00386A88">
      <w:pPr>
        <w:spacing w:line="240" w:lineRule="atLeast"/>
        <w:rPr>
          <w:rFonts w:ascii="黑体" w:eastAsia="黑体" w:hAnsi="黑体"/>
          <w:sz w:val="28"/>
          <w:szCs w:val="28"/>
        </w:rPr>
      </w:pPr>
      <w:bookmarkStart w:id="0" w:name="_Hlk215176527"/>
      <w:r>
        <w:rPr>
          <w:rFonts w:ascii="黑体" w:eastAsia="黑体" w:hAnsi="黑体" w:hint="eastAsia"/>
          <w:sz w:val="28"/>
          <w:szCs w:val="28"/>
        </w:rPr>
        <w:t>一、</w:t>
      </w:r>
      <w:bookmarkEnd w:id="0"/>
      <w:r w:rsidR="00CF3EEF">
        <w:rPr>
          <w:rFonts w:ascii="黑体" w:eastAsia="黑体" w:hAnsi="黑体" w:hint="eastAsia"/>
          <w:sz w:val="28"/>
          <w:szCs w:val="28"/>
        </w:rPr>
        <w:t>作为负责人获得项目</w:t>
      </w:r>
      <w:bookmarkStart w:id="1" w:name="OLE_LINK3"/>
      <w:bookmarkStart w:id="2" w:name="OLE_LINK4"/>
      <w:r w:rsidR="00CF3EEF">
        <w:rPr>
          <w:rFonts w:ascii="黑体" w:eastAsia="黑体" w:hAnsi="黑体" w:hint="eastAsia"/>
          <w:sz w:val="28"/>
          <w:szCs w:val="28"/>
        </w:rPr>
        <w:t>/课程</w:t>
      </w:r>
      <w:bookmarkEnd w:id="1"/>
      <w:bookmarkEnd w:id="2"/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230"/>
        <w:gridCol w:w="2360"/>
        <w:gridCol w:w="3026"/>
        <w:gridCol w:w="1559"/>
      </w:tblGrid>
      <w:tr w:rsidR="00CF3EEF" w14:paraId="1BB72E1E" w14:textId="77777777" w:rsidTr="00180084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492D" w14:textId="77777777" w:rsidR="00CF3EEF" w:rsidRDefault="00CF3EEF" w:rsidP="00180084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1BD6" w14:textId="19043BDF" w:rsidR="00CF3EEF" w:rsidRDefault="00CF3EEF" w:rsidP="00180084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/课程</w:t>
            </w: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DCE6F" w14:textId="52798B63" w:rsidR="00CF3EEF" w:rsidRDefault="00CF3EEF" w:rsidP="00180084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/课程</w:t>
            </w: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57588" w14:textId="77777777" w:rsidR="00CF3EEF" w:rsidRDefault="00CF3EEF" w:rsidP="00180084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立项单位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A9F6" w14:textId="77777777" w:rsidR="00CF3EEF" w:rsidRDefault="00CF3EEF" w:rsidP="00180084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立项时间</w:t>
            </w:r>
          </w:p>
        </w:tc>
      </w:tr>
      <w:tr w:rsidR="00CF3EEF" w14:paraId="0454C427" w14:textId="77777777" w:rsidTr="00180084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0F02A" w14:textId="77777777" w:rsidR="00CF3EEF" w:rsidRDefault="00CF3EEF" w:rsidP="00180084">
            <w:pPr>
              <w:widowControl/>
              <w:spacing w:line="12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6F19" w14:textId="77777777" w:rsidR="00CF3EEF" w:rsidRDefault="00CF3EEF" w:rsidP="00180084">
            <w:pPr>
              <w:widowControl/>
              <w:spacing w:line="12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4E4E1" w14:textId="77777777" w:rsidR="00CF3EEF" w:rsidRDefault="00CF3EEF" w:rsidP="00180084">
            <w:pPr>
              <w:widowControl/>
              <w:spacing w:line="12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5A90" w14:textId="77777777" w:rsidR="00CF3EEF" w:rsidRDefault="00CF3EEF" w:rsidP="00180084">
            <w:pPr>
              <w:widowControl/>
              <w:spacing w:line="12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2373" w14:textId="77777777" w:rsidR="00CF3EEF" w:rsidRDefault="00CF3EEF" w:rsidP="00180084">
            <w:pPr>
              <w:widowControl/>
              <w:spacing w:line="12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  <w:t>例：</w:t>
            </w:r>
            <w:r>
              <w:rPr>
                <w:rFonts w:ascii="仿宋_GB2312" w:eastAsia="仿宋_GB2312" w:hAnsi="等线" w:cs="宋体"/>
                <w:color w:val="808080" w:themeColor="background1" w:themeShade="80"/>
                <w:kern w:val="0"/>
                <w:sz w:val="24"/>
                <w:szCs w:val="24"/>
              </w:rPr>
              <w:t>202511</w:t>
            </w:r>
          </w:p>
        </w:tc>
      </w:tr>
    </w:tbl>
    <w:p w14:paraId="16ED0C0C" w14:textId="3A4C1F13" w:rsidR="00B76E5E" w:rsidRDefault="00CF3EEF" w:rsidP="00386A88">
      <w:pPr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="00386A88">
        <w:rPr>
          <w:rFonts w:ascii="黑体" w:eastAsia="黑体" w:hAnsi="黑体" w:hint="eastAsia"/>
          <w:sz w:val="28"/>
          <w:szCs w:val="28"/>
        </w:rPr>
        <w:t>个人</w:t>
      </w:r>
      <w:r w:rsidR="00B76E5E">
        <w:rPr>
          <w:rFonts w:ascii="黑体" w:eastAsia="黑体" w:hAnsi="黑体" w:hint="eastAsia"/>
          <w:sz w:val="28"/>
          <w:szCs w:val="28"/>
        </w:rPr>
        <w:t>获奖</w:t>
      </w: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2268"/>
        <w:gridCol w:w="3758"/>
        <w:gridCol w:w="637"/>
        <w:gridCol w:w="2572"/>
        <w:gridCol w:w="1538"/>
        <w:gridCol w:w="1671"/>
      </w:tblGrid>
      <w:tr w:rsidR="00CE3505" w14:paraId="65CE15D7" w14:textId="77777777" w:rsidTr="00386A88">
        <w:trPr>
          <w:trHeight w:hRule="exact" w:val="39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038D7" w14:textId="3C74245B" w:rsidR="00CE3505" w:rsidRPr="00386A88" w:rsidRDefault="00CE3505" w:rsidP="00386A88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386A88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奖项数量统计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54BE" w14:textId="67CE926E" w:rsidR="00CE3505" w:rsidRPr="00386A88" w:rsidRDefault="00CE3505" w:rsidP="00386A88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386A88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国家级个数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D19" w14:textId="44FDF882" w:rsidR="00CE3505" w:rsidRPr="00386A88" w:rsidRDefault="00CE3505" w:rsidP="00386A88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386A88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省级个数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6B6D" w14:textId="7778A4FF" w:rsidR="00CE3505" w:rsidRPr="00386A88" w:rsidRDefault="00CE3505" w:rsidP="00386A88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386A88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市级个数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3F2" w14:textId="5289E0FD" w:rsidR="00CE3505" w:rsidRPr="00386A88" w:rsidRDefault="00CE3505" w:rsidP="00386A88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386A88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校级个数</w:t>
            </w:r>
          </w:p>
        </w:tc>
      </w:tr>
      <w:tr w:rsidR="00CE3505" w14:paraId="403B7A3F" w14:textId="77777777" w:rsidTr="00386A88">
        <w:trPr>
          <w:trHeight w:hRule="exact"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8CB86" w14:textId="77777777" w:rsidR="00CE3505" w:rsidRDefault="00CE350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952A" w14:textId="77777777" w:rsidR="00CE3505" w:rsidRDefault="00CE350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B70" w14:textId="77777777" w:rsidR="00CE3505" w:rsidRDefault="00CE350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829" w14:textId="77777777" w:rsidR="00CE3505" w:rsidRDefault="00CE350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52C" w14:textId="4E72CE53" w:rsidR="00CE3505" w:rsidRDefault="00CE350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0687F" w14:paraId="098CC6F1" w14:textId="77777777" w:rsidTr="00386A88">
        <w:trPr>
          <w:trHeight w:hRule="exact" w:val="39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EF68" w14:textId="77777777" w:rsidR="00C0687F" w:rsidRPr="00386A88" w:rsidRDefault="00C0687F" w:rsidP="00386A88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386A88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获奖情况</w:t>
            </w:r>
          </w:p>
          <w:p w14:paraId="502E2F37" w14:textId="136538F1" w:rsidR="00C0687F" w:rsidRPr="00386A88" w:rsidRDefault="00C0687F" w:rsidP="00386A88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52B" w14:textId="238C1D85" w:rsidR="00C0687F" w:rsidRPr="00386A88" w:rsidRDefault="00C0687F" w:rsidP="00386A88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386A88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20EF" w14:textId="12C00B11" w:rsidR="00C0687F" w:rsidRPr="00386A88" w:rsidRDefault="00C0687F" w:rsidP="00386A88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386A88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1D09" w14:textId="77777777" w:rsidR="00C0687F" w:rsidRPr="00386A88" w:rsidRDefault="00C0687F" w:rsidP="00386A88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386A88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颁奖单位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9C31" w14:textId="04FD9C2C" w:rsidR="00C0687F" w:rsidRPr="00386A88" w:rsidRDefault="00386A88" w:rsidP="00386A88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386A88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获奖时间</w:t>
            </w:r>
          </w:p>
        </w:tc>
      </w:tr>
      <w:tr w:rsidR="00C0687F" w14:paraId="1C8538F7" w14:textId="77777777" w:rsidTr="00386A88">
        <w:trPr>
          <w:trHeight w:hRule="exact"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B56F" w14:textId="77777777" w:rsidR="00C0687F" w:rsidRDefault="00C0687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0590" w14:textId="36C45B97" w:rsidR="00C0687F" w:rsidRDefault="00C0687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51C4" w14:textId="69EB7316" w:rsidR="00C0687F" w:rsidRDefault="00C0687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C285" w14:textId="77777777" w:rsidR="00C0687F" w:rsidRDefault="00C0687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1487" w14:textId="4EA65698" w:rsidR="00C0687F" w:rsidRDefault="00CE350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3" w:name="OLE_LINK1"/>
            <w:bookmarkStart w:id="4" w:name="OLE_LINK2"/>
            <w:r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  <w:t>例：2</w:t>
            </w:r>
            <w:r>
              <w:rPr>
                <w:rFonts w:ascii="仿宋_GB2312" w:eastAsia="仿宋_GB2312" w:hAnsi="等线" w:cs="宋体"/>
                <w:color w:val="808080" w:themeColor="background1" w:themeShade="80"/>
                <w:kern w:val="0"/>
                <w:sz w:val="24"/>
                <w:szCs w:val="24"/>
              </w:rPr>
              <w:t>02511</w:t>
            </w:r>
            <w:bookmarkEnd w:id="3"/>
            <w:bookmarkEnd w:id="4"/>
          </w:p>
        </w:tc>
      </w:tr>
    </w:tbl>
    <w:p w14:paraId="0BB76FB1" w14:textId="598C4B91" w:rsidR="00CF3EEF" w:rsidRDefault="00CF3EEF" w:rsidP="00CF3EEF">
      <w:pPr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三、作为第一作者或通讯作者</w:t>
      </w:r>
      <w:r>
        <w:rPr>
          <w:rFonts w:ascii="黑体" w:eastAsia="黑体" w:hAnsi="黑体" w:hint="eastAsia"/>
          <w:sz w:val="28"/>
          <w:szCs w:val="28"/>
        </w:rPr>
        <w:t>已公开发表的</w:t>
      </w:r>
      <w:r>
        <w:rPr>
          <w:rFonts w:ascii="黑体" w:eastAsia="黑体" w:hAnsi="黑体" w:hint="eastAsia"/>
          <w:sz w:val="28"/>
          <w:szCs w:val="28"/>
        </w:rPr>
        <w:t>论文</w:t>
      </w:r>
    </w:p>
    <w:tbl>
      <w:tblPr>
        <w:tblW w:w="1474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520"/>
        <w:gridCol w:w="3544"/>
        <w:gridCol w:w="1843"/>
        <w:gridCol w:w="1853"/>
      </w:tblGrid>
      <w:tr w:rsidR="00CF3EEF" w14:paraId="49BCCC9F" w14:textId="77777777" w:rsidTr="00E315F1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9E16" w14:textId="77777777" w:rsidR="00CF3EEF" w:rsidRDefault="00CF3EEF" w:rsidP="00E315F1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8217" w14:textId="77777777" w:rsidR="00CF3EEF" w:rsidRDefault="00CF3EEF" w:rsidP="00E315F1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8CDD" w14:textId="77777777" w:rsidR="00CF3EEF" w:rsidRDefault="00CF3EEF" w:rsidP="00E315F1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0D254" w14:textId="77777777" w:rsidR="00CF3EEF" w:rsidRDefault="00CF3EEF" w:rsidP="00E315F1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1A466" w14:textId="77777777" w:rsidR="00CF3EEF" w:rsidRDefault="00CF3EEF" w:rsidP="00E315F1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发表时间</w:t>
            </w:r>
          </w:p>
        </w:tc>
      </w:tr>
      <w:tr w:rsidR="00CF3EEF" w14:paraId="25A7B159" w14:textId="77777777" w:rsidTr="00E315F1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DB5B" w14:textId="77777777" w:rsidR="00CF3EEF" w:rsidRDefault="00CF3EEF" w:rsidP="00E315F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62BF7" w14:textId="77777777" w:rsidR="00CF3EEF" w:rsidRDefault="00CF3EEF" w:rsidP="00E315F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90F3" w14:textId="77777777" w:rsidR="00CF3EEF" w:rsidRDefault="00CF3EEF" w:rsidP="00E315F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9B8A" w14:textId="77777777" w:rsidR="00CF3EEF" w:rsidRDefault="00CF3EEF" w:rsidP="00E315F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A7EB" w14:textId="77777777" w:rsidR="00CF3EEF" w:rsidRDefault="00CF3EEF" w:rsidP="00E315F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  <w:t>例：2</w:t>
            </w:r>
            <w:r>
              <w:rPr>
                <w:rFonts w:ascii="仿宋_GB2312" w:eastAsia="仿宋_GB2312" w:hAnsi="等线" w:cs="宋体"/>
                <w:color w:val="808080" w:themeColor="background1" w:themeShade="80"/>
                <w:kern w:val="0"/>
                <w:sz w:val="24"/>
                <w:szCs w:val="24"/>
              </w:rPr>
              <w:t>02511</w:t>
            </w:r>
          </w:p>
        </w:tc>
      </w:tr>
    </w:tbl>
    <w:p w14:paraId="2D4B680B" w14:textId="41DCD7C2" w:rsidR="00CF3EEF" w:rsidRDefault="00CF3EEF" w:rsidP="00CF3EEF">
      <w:pPr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 w:hint="eastAsia"/>
          <w:sz w:val="28"/>
          <w:szCs w:val="28"/>
        </w:rPr>
        <w:t>作为第一发明人</w:t>
      </w:r>
      <w:r>
        <w:rPr>
          <w:rFonts w:ascii="黑体" w:eastAsia="黑体" w:hAnsi="黑体" w:hint="eastAsia"/>
          <w:sz w:val="28"/>
          <w:szCs w:val="28"/>
        </w:rPr>
        <w:t>已授权的专利</w:t>
      </w:r>
      <w:r>
        <w:rPr>
          <w:rFonts w:ascii="黑体" w:eastAsia="黑体" w:hAnsi="黑体" w:hint="eastAsia"/>
          <w:sz w:val="28"/>
          <w:szCs w:val="28"/>
        </w:rPr>
        <w:t>及转化情况</w:t>
      </w:r>
    </w:p>
    <w:tbl>
      <w:tblPr>
        <w:tblW w:w="15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754"/>
        <w:gridCol w:w="2098"/>
        <w:gridCol w:w="2498"/>
        <w:gridCol w:w="2816"/>
      </w:tblGrid>
      <w:tr w:rsidR="00193633" w14:paraId="2C1714D6" w14:textId="77777777" w:rsidTr="00193633">
        <w:trPr>
          <w:trHeight w:val="39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3720" w14:textId="77777777" w:rsidR="00193633" w:rsidRDefault="00193633" w:rsidP="00E315F1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6AB40" w14:textId="77777777" w:rsidR="00193633" w:rsidRDefault="00193633" w:rsidP="00E315F1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B447" w14:textId="77777777" w:rsidR="00193633" w:rsidRDefault="00193633" w:rsidP="00E315F1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专利类别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D7320" w14:textId="4C0D07B4" w:rsidR="00193633" w:rsidRDefault="00193633" w:rsidP="00CF3EEF">
            <w:pPr>
              <w:widowControl/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转化时间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89B3" w14:textId="08EE187A" w:rsidR="00193633" w:rsidRDefault="00193633" w:rsidP="00E315F1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转化金额</w:t>
            </w:r>
          </w:p>
        </w:tc>
      </w:tr>
      <w:tr w:rsidR="00193633" w14:paraId="1C503A67" w14:textId="77777777" w:rsidTr="00193633">
        <w:trPr>
          <w:trHeight w:val="39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2DF0" w14:textId="77777777" w:rsidR="00193633" w:rsidRDefault="00193633" w:rsidP="00E315F1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9FBA6" w14:textId="77777777" w:rsidR="00193633" w:rsidRDefault="00193633" w:rsidP="00E315F1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D044" w14:textId="77777777" w:rsidR="00193633" w:rsidRDefault="00193633" w:rsidP="00E315F1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AD0D" w14:textId="77777777" w:rsidR="00193633" w:rsidRDefault="00193633" w:rsidP="00E315F1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  <w:t>例：2</w:t>
            </w:r>
            <w:r>
              <w:rPr>
                <w:rFonts w:ascii="仿宋_GB2312" w:eastAsia="仿宋_GB2312" w:hAnsi="等线" w:cs="宋体"/>
                <w:color w:val="808080" w:themeColor="background1" w:themeShade="80"/>
                <w:kern w:val="0"/>
                <w:sz w:val="24"/>
                <w:szCs w:val="24"/>
              </w:rPr>
              <w:t>02511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9839" w14:textId="77777777" w:rsidR="00193633" w:rsidRDefault="00193633" w:rsidP="00E315F1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60E137C" w14:textId="45DE4A86" w:rsidR="00386A88" w:rsidRDefault="00CF3EEF" w:rsidP="00386A88">
      <w:pPr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386A88">
        <w:rPr>
          <w:rFonts w:ascii="黑体" w:eastAsia="黑体" w:hAnsi="黑体" w:hint="eastAsia"/>
          <w:sz w:val="28"/>
          <w:szCs w:val="28"/>
        </w:rPr>
        <w:t>、指导学生</w:t>
      </w:r>
      <w:r>
        <w:rPr>
          <w:rFonts w:ascii="黑体" w:eastAsia="黑体" w:hAnsi="黑体" w:hint="eastAsia"/>
          <w:sz w:val="28"/>
          <w:szCs w:val="28"/>
        </w:rPr>
        <w:t>取得</w:t>
      </w:r>
      <w:r w:rsidR="00DF18EF">
        <w:rPr>
          <w:rFonts w:ascii="黑体" w:eastAsia="黑体" w:hAnsi="黑体" w:hint="eastAsia"/>
          <w:sz w:val="28"/>
          <w:szCs w:val="28"/>
        </w:rPr>
        <w:t>的校级及以上</w:t>
      </w:r>
      <w:r>
        <w:rPr>
          <w:rFonts w:ascii="黑体" w:eastAsia="黑体" w:hAnsi="黑体" w:hint="eastAsia"/>
          <w:sz w:val="28"/>
          <w:szCs w:val="28"/>
        </w:rPr>
        <w:t>成果</w:t>
      </w:r>
      <w:bookmarkStart w:id="5" w:name="_GoBack"/>
      <w:bookmarkEnd w:id="5"/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6270"/>
        <w:gridCol w:w="3173"/>
        <w:gridCol w:w="2077"/>
        <w:gridCol w:w="1295"/>
        <w:gridCol w:w="1409"/>
      </w:tblGrid>
      <w:tr w:rsidR="00CF3EEF" w14:paraId="2B42FB0A" w14:textId="16D4E865" w:rsidTr="00CF3EEF">
        <w:trPr>
          <w:trHeight w:val="3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4C60" w14:textId="77777777" w:rsidR="00CF3EEF" w:rsidRDefault="00CF3EEF" w:rsidP="00BC765F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A790" w14:textId="5791E99D" w:rsidR="00CF3EEF" w:rsidRDefault="00CF3EEF" w:rsidP="00BC765F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0AFE" w14:textId="468D84CF" w:rsidR="00CF3EEF" w:rsidRDefault="00CF3EEF" w:rsidP="00BC765F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B7748" w14:textId="77777777" w:rsidR="00CF3EEF" w:rsidRDefault="00CF3EEF" w:rsidP="00BC765F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EA29" w14:textId="00C49331" w:rsidR="00CF3EEF" w:rsidRDefault="00CF3EEF" w:rsidP="00BC765F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本人指导排名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2092" w14:textId="5B66F4D3" w:rsidR="00CF3EEF" w:rsidRDefault="00CF3EEF" w:rsidP="00BC765F">
            <w:pPr>
              <w:widowControl/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获得时间</w:t>
            </w:r>
          </w:p>
        </w:tc>
      </w:tr>
      <w:tr w:rsidR="00CF3EEF" w14:paraId="7D7CAEBC" w14:textId="4AC22527" w:rsidTr="00CF3EEF">
        <w:trPr>
          <w:trHeight w:val="3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87CC" w14:textId="77777777" w:rsidR="00CF3EEF" w:rsidRDefault="00CF3EEF" w:rsidP="00CF3EEF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77CCB" w14:textId="77777777" w:rsidR="00CF3EEF" w:rsidRDefault="00CF3EEF" w:rsidP="00CF3EEF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4FDC" w14:textId="77777777" w:rsidR="00CF3EEF" w:rsidRDefault="00CF3EEF" w:rsidP="00CF3EEF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39C24" w14:textId="77777777" w:rsidR="00CF3EEF" w:rsidRDefault="00CF3EEF" w:rsidP="00CF3EEF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D63C" w14:textId="1FE49251" w:rsidR="00CF3EEF" w:rsidRDefault="00CF3EEF" w:rsidP="00CF3EEF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  <w:t>例：1/</w:t>
            </w:r>
            <w:r>
              <w:rPr>
                <w:rFonts w:ascii="仿宋_GB2312" w:eastAsia="仿宋_GB2312" w:hAnsi="等线" w:cs="宋体"/>
                <w:color w:val="808080" w:themeColor="background1" w:themeShade="80"/>
                <w:kern w:val="0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83824" w14:textId="34D37E41" w:rsidR="00CF3EEF" w:rsidRDefault="00CF3EEF" w:rsidP="00CF3EEF">
            <w:pPr>
              <w:widowControl/>
              <w:spacing w:line="240" w:lineRule="atLeast"/>
              <w:jc w:val="center"/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808080" w:themeColor="background1" w:themeShade="80"/>
                <w:kern w:val="0"/>
                <w:sz w:val="24"/>
                <w:szCs w:val="24"/>
              </w:rPr>
              <w:t>例：2</w:t>
            </w:r>
            <w:r>
              <w:rPr>
                <w:rFonts w:ascii="仿宋_GB2312" w:eastAsia="仿宋_GB2312" w:hAnsi="等线" w:cs="宋体"/>
                <w:color w:val="808080" w:themeColor="background1" w:themeShade="80"/>
                <w:kern w:val="0"/>
                <w:sz w:val="24"/>
                <w:szCs w:val="24"/>
              </w:rPr>
              <w:t>02511</w:t>
            </w:r>
          </w:p>
        </w:tc>
      </w:tr>
    </w:tbl>
    <w:p w14:paraId="3463A9CD" w14:textId="02DCCA97" w:rsidR="00A200E0" w:rsidRDefault="00013D3B" w:rsidP="00C0687F">
      <w:pPr>
        <w:adjustRightInd w:val="0"/>
        <w:snapToGrid w:val="0"/>
        <w:ind w:left="843" w:hangingChars="300" w:hanging="843"/>
        <w:rPr>
          <w:rFonts w:ascii="仿宋_GB2312" w:eastAsia="仿宋_GB2312" w:hAnsi="Times New Roman"/>
          <w:sz w:val="28"/>
          <w:szCs w:val="28"/>
        </w:rPr>
      </w:pPr>
      <w:r w:rsidRPr="00386A88">
        <w:rPr>
          <w:rFonts w:ascii="仿宋_GB2312" w:eastAsia="仿宋_GB2312" w:hAnsi="Times New Roman" w:hint="eastAsia"/>
          <w:b/>
          <w:sz w:val="28"/>
          <w:szCs w:val="28"/>
        </w:rPr>
        <w:lastRenderedPageBreak/>
        <w:t>说明：</w:t>
      </w:r>
      <w:r>
        <w:rPr>
          <w:rFonts w:ascii="仿宋_GB2312" w:eastAsia="仿宋_GB2312" w:hAnsi="Times New Roman" w:hint="eastAsia"/>
          <w:sz w:val="28"/>
          <w:szCs w:val="28"/>
        </w:rPr>
        <w:t>1</w:t>
      </w:r>
      <w:r>
        <w:rPr>
          <w:rFonts w:ascii="仿宋_GB2312" w:eastAsia="仿宋_GB2312" w:hAnsi="Times New Roman"/>
          <w:sz w:val="28"/>
          <w:szCs w:val="28"/>
        </w:rPr>
        <w:t>.</w:t>
      </w:r>
      <w:r w:rsidR="00C0687F" w:rsidRPr="00C0687F">
        <w:rPr>
          <w:rFonts w:ascii="仿宋_GB2312" w:eastAsia="仿宋_GB2312" w:hAnsi="Times New Roman" w:hint="eastAsia"/>
          <w:sz w:val="28"/>
          <w:szCs w:val="28"/>
        </w:rPr>
        <w:t>获奖和</w:t>
      </w:r>
      <w:r w:rsidR="00DF18EF">
        <w:rPr>
          <w:rFonts w:ascii="仿宋_GB2312" w:eastAsia="仿宋_GB2312" w:hAnsi="Times New Roman" w:hint="eastAsia"/>
          <w:sz w:val="28"/>
          <w:szCs w:val="28"/>
        </w:rPr>
        <w:t>教学</w:t>
      </w:r>
      <w:r w:rsidR="00C0687F" w:rsidRPr="00C0687F">
        <w:rPr>
          <w:rFonts w:ascii="仿宋_GB2312" w:eastAsia="仿宋_GB2312" w:hAnsi="Times New Roman" w:hint="eastAsia"/>
          <w:sz w:val="28"/>
          <w:szCs w:val="28"/>
        </w:rPr>
        <w:t>科研</w:t>
      </w:r>
      <w:r w:rsidR="00CE3505">
        <w:rPr>
          <w:rFonts w:ascii="仿宋_GB2312" w:eastAsia="仿宋_GB2312" w:hAnsi="Times New Roman" w:hint="eastAsia"/>
          <w:sz w:val="28"/>
          <w:szCs w:val="28"/>
        </w:rPr>
        <w:t>情况请</w:t>
      </w:r>
      <w:r w:rsidR="00C0687F" w:rsidRPr="00C0687F">
        <w:rPr>
          <w:rFonts w:ascii="仿宋_GB2312" w:eastAsia="仿宋_GB2312" w:hAnsi="Times New Roman" w:hint="eastAsia"/>
          <w:sz w:val="28"/>
          <w:szCs w:val="28"/>
        </w:rPr>
        <w:t>按重要性排序。</w:t>
      </w:r>
    </w:p>
    <w:p w14:paraId="398DF1A0" w14:textId="7BDDD922" w:rsidR="00C0687F" w:rsidRDefault="00013D3B">
      <w:pPr>
        <w:adjustRightInd w:val="0"/>
        <w:snapToGrid w:val="0"/>
        <w:ind w:firstLineChars="300" w:firstLine="84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2.</w:t>
      </w:r>
      <w:r w:rsidR="00C0687F">
        <w:rPr>
          <w:rFonts w:ascii="仿宋_GB2312" w:eastAsia="仿宋_GB2312" w:hAnsi="Times New Roman" w:hint="eastAsia"/>
          <w:sz w:val="28"/>
          <w:szCs w:val="28"/>
        </w:rPr>
        <w:t>请附相关佐证材料（获奖请</w:t>
      </w:r>
      <w:r w:rsidR="00CF3EEF">
        <w:rPr>
          <w:rFonts w:ascii="仿宋_GB2312" w:eastAsia="仿宋_GB2312" w:hAnsi="Times New Roman" w:hint="eastAsia"/>
          <w:sz w:val="28"/>
          <w:szCs w:val="28"/>
        </w:rPr>
        <w:t>附奖状；已公开发表的学术论文请附刊物封面、封底和正文；已授权</w:t>
      </w:r>
      <w:r w:rsidR="00C0687F">
        <w:rPr>
          <w:rFonts w:ascii="仿宋_GB2312" w:eastAsia="仿宋_GB2312" w:hAnsi="Times New Roman" w:hint="eastAsia"/>
          <w:sz w:val="28"/>
          <w:szCs w:val="28"/>
        </w:rPr>
        <w:t>专利</w:t>
      </w:r>
      <w:r w:rsidR="00CF3EEF">
        <w:rPr>
          <w:rFonts w:ascii="仿宋_GB2312" w:eastAsia="仿宋_GB2312" w:hAnsi="Times New Roman" w:hint="eastAsia"/>
          <w:sz w:val="28"/>
          <w:szCs w:val="28"/>
        </w:rPr>
        <w:t>转化情况</w:t>
      </w:r>
      <w:r w:rsidR="00C0687F">
        <w:rPr>
          <w:rFonts w:ascii="仿宋_GB2312" w:eastAsia="仿宋_GB2312" w:hAnsi="Times New Roman" w:hint="eastAsia"/>
          <w:sz w:val="28"/>
          <w:szCs w:val="28"/>
        </w:rPr>
        <w:t>请附</w:t>
      </w:r>
      <w:r w:rsidR="00CF3EEF">
        <w:rPr>
          <w:rFonts w:ascii="仿宋_GB2312" w:eastAsia="仿宋_GB2312" w:hAnsi="Times New Roman" w:hint="eastAsia"/>
          <w:sz w:val="28"/>
          <w:szCs w:val="28"/>
        </w:rPr>
        <w:t>转化证明</w:t>
      </w:r>
      <w:r w:rsidR="00C0687F">
        <w:rPr>
          <w:rFonts w:ascii="仿宋_GB2312" w:eastAsia="仿宋_GB2312" w:hAnsi="Times New Roman" w:hint="eastAsia"/>
          <w:sz w:val="28"/>
          <w:szCs w:val="28"/>
        </w:rPr>
        <w:t>；</w:t>
      </w:r>
      <w:r w:rsidR="00CF3EEF">
        <w:rPr>
          <w:rFonts w:ascii="仿宋_GB2312" w:eastAsia="仿宋_GB2312" w:hAnsi="Times New Roman" w:hint="eastAsia"/>
          <w:sz w:val="28"/>
          <w:szCs w:val="28"/>
        </w:rPr>
        <w:t>指导学生获得</w:t>
      </w:r>
      <w:r w:rsidR="00C0687F">
        <w:rPr>
          <w:rFonts w:ascii="仿宋_GB2312" w:eastAsia="仿宋_GB2312" w:hAnsi="Times New Roman" w:hint="eastAsia"/>
          <w:sz w:val="28"/>
          <w:szCs w:val="28"/>
        </w:rPr>
        <w:t>校级</w:t>
      </w:r>
      <w:r w:rsidR="00DF18EF">
        <w:rPr>
          <w:rFonts w:ascii="仿宋_GB2312" w:eastAsia="仿宋_GB2312" w:hAnsi="Times New Roman" w:hint="eastAsia"/>
          <w:sz w:val="28"/>
          <w:szCs w:val="28"/>
        </w:rPr>
        <w:t>及</w:t>
      </w:r>
      <w:r w:rsidR="00C0687F">
        <w:rPr>
          <w:rFonts w:ascii="仿宋_GB2312" w:eastAsia="仿宋_GB2312" w:hAnsi="Times New Roman" w:hint="eastAsia"/>
          <w:sz w:val="28"/>
          <w:szCs w:val="28"/>
        </w:rPr>
        <w:t>以上</w:t>
      </w:r>
      <w:r w:rsidR="00CF3EEF">
        <w:rPr>
          <w:rFonts w:ascii="仿宋_GB2312" w:eastAsia="仿宋_GB2312" w:hAnsi="Times New Roman" w:hint="eastAsia"/>
          <w:sz w:val="28"/>
          <w:szCs w:val="28"/>
        </w:rPr>
        <w:t>成果</w:t>
      </w:r>
      <w:r w:rsidR="00C0687F">
        <w:rPr>
          <w:rFonts w:ascii="仿宋_GB2312" w:eastAsia="仿宋_GB2312" w:hAnsi="Times New Roman" w:hint="eastAsia"/>
          <w:sz w:val="28"/>
          <w:szCs w:val="28"/>
        </w:rPr>
        <w:t>请附</w:t>
      </w:r>
      <w:r w:rsidR="00CF3EEF">
        <w:rPr>
          <w:rFonts w:ascii="仿宋_GB2312" w:eastAsia="仿宋_GB2312" w:hAnsi="Times New Roman" w:hint="eastAsia"/>
          <w:sz w:val="28"/>
          <w:szCs w:val="28"/>
        </w:rPr>
        <w:t>相关</w:t>
      </w:r>
      <w:r w:rsidR="00C0687F">
        <w:rPr>
          <w:rFonts w:ascii="仿宋_GB2312" w:eastAsia="仿宋_GB2312" w:hAnsi="Times New Roman" w:hint="eastAsia"/>
          <w:sz w:val="28"/>
          <w:szCs w:val="28"/>
        </w:rPr>
        <w:t>证明）。</w:t>
      </w:r>
    </w:p>
    <w:p w14:paraId="3B16F258" w14:textId="31E3FF3B" w:rsidR="00A200E0" w:rsidRDefault="00C0687F">
      <w:pPr>
        <w:adjustRightInd w:val="0"/>
        <w:snapToGrid w:val="0"/>
        <w:ind w:firstLineChars="300" w:firstLine="840"/>
      </w:pPr>
      <w:r>
        <w:rPr>
          <w:rFonts w:ascii="仿宋_GB2312" w:eastAsia="仿宋_GB2312" w:hAnsi="Times New Roman"/>
          <w:sz w:val="28"/>
          <w:szCs w:val="28"/>
        </w:rPr>
        <w:t>3.</w:t>
      </w:r>
      <w:r w:rsidR="00013D3B">
        <w:rPr>
          <w:rFonts w:ascii="仿宋_GB2312" w:eastAsia="仿宋_GB2312" w:hAnsi="Times New Roman" w:hint="eastAsia"/>
          <w:sz w:val="28"/>
          <w:szCs w:val="28"/>
        </w:rPr>
        <w:t>没有相关成果则填“无”；若有，可自行添加行数。</w:t>
      </w:r>
    </w:p>
    <w:sectPr w:rsidR="00A200E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08B48" w14:textId="77777777" w:rsidR="00496739" w:rsidRDefault="00496739" w:rsidP="00B76E5E">
      <w:r>
        <w:separator/>
      </w:r>
    </w:p>
  </w:endnote>
  <w:endnote w:type="continuationSeparator" w:id="0">
    <w:p w14:paraId="18379839" w14:textId="77777777" w:rsidR="00496739" w:rsidRDefault="00496739" w:rsidP="00B7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6F1B9" w14:textId="77777777" w:rsidR="00496739" w:rsidRDefault="00496739" w:rsidP="00B76E5E">
      <w:r>
        <w:separator/>
      </w:r>
    </w:p>
  </w:footnote>
  <w:footnote w:type="continuationSeparator" w:id="0">
    <w:p w14:paraId="63CEDFC4" w14:textId="77777777" w:rsidR="00496739" w:rsidRDefault="00496739" w:rsidP="00B76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38135CF3"/>
    <w:rsid w:val="00013D3B"/>
    <w:rsid w:val="00025167"/>
    <w:rsid w:val="0003319B"/>
    <w:rsid w:val="00193633"/>
    <w:rsid w:val="00311C56"/>
    <w:rsid w:val="00341EBA"/>
    <w:rsid w:val="00386A88"/>
    <w:rsid w:val="003E0508"/>
    <w:rsid w:val="003E1BA7"/>
    <w:rsid w:val="00496739"/>
    <w:rsid w:val="00630C60"/>
    <w:rsid w:val="0063667D"/>
    <w:rsid w:val="006A3548"/>
    <w:rsid w:val="007530B9"/>
    <w:rsid w:val="00775329"/>
    <w:rsid w:val="007C0CFC"/>
    <w:rsid w:val="007E6962"/>
    <w:rsid w:val="007F114B"/>
    <w:rsid w:val="00A200E0"/>
    <w:rsid w:val="00AD79C9"/>
    <w:rsid w:val="00B13606"/>
    <w:rsid w:val="00B76E5E"/>
    <w:rsid w:val="00C0687F"/>
    <w:rsid w:val="00CC5E35"/>
    <w:rsid w:val="00CE3505"/>
    <w:rsid w:val="00CF3EEF"/>
    <w:rsid w:val="00DF18EF"/>
    <w:rsid w:val="00E20446"/>
    <w:rsid w:val="00F05477"/>
    <w:rsid w:val="00F05897"/>
    <w:rsid w:val="00F60CF9"/>
    <w:rsid w:val="00F73418"/>
    <w:rsid w:val="04842948"/>
    <w:rsid w:val="10AF2C58"/>
    <w:rsid w:val="111D5E14"/>
    <w:rsid w:val="150C62D7"/>
    <w:rsid w:val="1606156C"/>
    <w:rsid w:val="197762DD"/>
    <w:rsid w:val="1AB05F4B"/>
    <w:rsid w:val="1B5508A0"/>
    <w:rsid w:val="1DCF493A"/>
    <w:rsid w:val="1F625134"/>
    <w:rsid w:val="1F7A2683"/>
    <w:rsid w:val="208E288A"/>
    <w:rsid w:val="24B30B11"/>
    <w:rsid w:val="24DE36B4"/>
    <w:rsid w:val="25B93238"/>
    <w:rsid w:val="262D48F3"/>
    <w:rsid w:val="27417518"/>
    <w:rsid w:val="293E0BC6"/>
    <w:rsid w:val="2ACD3FAF"/>
    <w:rsid w:val="2ADB491E"/>
    <w:rsid w:val="37D03331"/>
    <w:rsid w:val="38135CF3"/>
    <w:rsid w:val="3D6435C4"/>
    <w:rsid w:val="41911D83"/>
    <w:rsid w:val="438F22F2"/>
    <w:rsid w:val="46FE3A16"/>
    <w:rsid w:val="4D8608E4"/>
    <w:rsid w:val="4E00638F"/>
    <w:rsid w:val="4E217FEA"/>
    <w:rsid w:val="4E5E2FEC"/>
    <w:rsid w:val="55C4407D"/>
    <w:rsid w:val="577E200A"/>
    <w:rsid w:val="5BAC35E9"/>
    <w:rsid w:val="5E677C9B"/>
    <w:rsid w:val="629628FD"/>
    <w:rsid w:val="63576530"/>
    <w:rsid w:val="65D04378"/>
    <w:rsid w:val="68914293"/>
    <w:rsid w:val="6AB57FE0"/>
    <w:rsid w:val="6B1C3BBC"/>
    <w:rsid w:val="6BC73B27"/>
    <w:rsid w:val="70450B57"/>
    <w:rsid w:val="786F2208"/>
    <w:rsid w:val="79766B8D"/>
    <w:rsid w:val="7BC71559"/>
    <w:rsid w:val="7D6F2271"/>
    <w:rsid w:val="7DC425BD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171FA"/>
  <w15:docId w15:val="{2655FDD9-E414-4E38-B2A8-1C2F9984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E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annotation subject"/>
    <w:basedOn w:val="a3"/>
    <w:next w:val="a3"/>
    <w:link w:val="a6"/>
    <w:qFormat/>
    <w:rPr>
      <w:b/>
      <w:bCs/>
    </w:rPr>
  </w:style>
  <w:style w:type="character" w:styleId="a7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2"/>
    </w:rPr>
  </w:style>
  <w:style w:type="character" w:customStyle="1" w:styleId="a6">
    <w:name w:val="批注主题 字符"/>
    <w:basedOn w:val="a4"/>
    <w:link w:val="a5"/>
    <w:qFormat/>
    <w:rPr>
      <w:rFonts w:ascii="Calibri" w:hAnsi="Calibri"/>
      <w:b/>
      <w:bCs/>
      <w:kern w:val="2"/>
      <w:sz w:val="21"/>
      <w:szCs w:val="22"/>
    </w:rPr>
  </w:style>
  <w:style w:type="paragraph" w:styleId="a8">
    <w:name w:val="header"/>
    <w:basedOn w:val="a"/>
    <w:link w:val="a9"/>
    <w:rsid w:val="00B76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B76E5E"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ab"/>
    <w:rsid w:val="00B76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B76E5E"/>
    <w:rPr>
      <w:rFonts w:ascii="Calibri" w:hAnsi="Calibri"/>
      <w:kern w:val="2"/>
      <w:sz w:val="18"/>
      <w:szCs w:val="18"/>
    </w:rPr>
  </w:style>
  <w:style w:type="paragraph" w:styleId="ac">
    <w:name w:val="Balloon Text"/>
    <w:basedOn w:val="a"/>
    <w:link w:val="ad"/>
    <w:rsid w:val="007F114B"/>
    <w:rPr>
      <w:sz w:val="18"/>
      <w:szCs w:val="18"/>
    </w:rPr>
  </w:style>
  <w:style w:type="character" w:customStyle="1" w:styleId="ad">
    <w:name w:val="批注框文本 字符"/>
    <w:basedOn w:val="a0"/>
    <w:link w:val="ac"/>
    <w:rsid w:val="007F114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宋宁</dc:creator>
  <cp:lastModifiedBy>Administered</cp:lastModifiedBy>
  <cp:revision>12</cp:revision>
  <cp:lastPrinted>2025-12-01T04:55:00Z</cp:lastPrinted>
  <dcterms:created xsi:type="dcterms:W3CDTF">2025-11-27T14:54:00Z</dcterms:created>
  <dcterms:modified xsi:type="dcterms:W3CDTF">2025-12-05T00:36:00Z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75DC61DBEA6D4CABB7F2F531BA4C21F1_13</vt:lpwstr>
  </property>
  <property fmtid="{D5CDD505-2E9C-101B-9397-08002B2CF9AE}" pid="4" name="KSOTemplateDocerSaveRecord">
    <vt:lpwstr>eyJoZGlkIjoiYzExMjQ4ODYwYWRhNjBiNmQxZDgxYThjOWU3NjJlN2MiLCJ1c2VySWQiOiIzNjYzNTk0MzgifQ==</vt:lpwstr>
  </property>
</Properties>
</file>